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B361" w14:textId="77777777" w:rsidR="00275F1A" w:rsidRPr="00217D9C" w:rsidRDefault="00275F1A" w:rsidP="00275F1A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0D5E8056" w14:textId="77777777" w:rsidR="00275F1A" w:rsidRPr="00217D9C" w:rsidRDefault="00275F1A" w:rsidP="00275F1A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7F9DCFCE" wp14:editId="643A1149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0C86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01E3741C" w14:textId="77777777" w:rsidR="00275F1A" w:rsidRPr="00217D9C" w:rsidRDefault="00275F1A" w:rsidP="00275F1A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0DE9FA5E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6436915C" w14:textId="77777777" w:rsidR="00275F1A" w:rsidRPr="00217D9C" w:rsidRDefault="00275F1A" w:rsidP="00275F1A">
      <w:pPr>
        <w:rPr>
          <w:rFonts w:ascii="Times New Roman" w:hAnsi="Times New Roman" w:cs="Times New Roman"/>
          <w:lang w:val="de-DE"/>
        </w:rPr>
      </w:pPr>
    </w:p>
    <w:p w14:paraId="1C736385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11BDAAC7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lang w:val="it-IT"/>
        </w:rPr>
      </w:pPr>
    </w:p>
    <w:p w14:paraId="344D5661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15F7A906" w14:textId="77777777" w:rsidR="00275F1A" w:rsidRPr="00217D9C" w:rsidRDefault="00275F1A" w:rsidP="00275F1A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591C003A" w14:textId="77777777" w:rsidR="00275F1A" w:rsidRDefault="00275F1A" w:rsidP="00275F1A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2241A1FD" w14:textId="77777777" w:rsidR="00275F1A" w:rsidRPr="00217D9C" w:rsidRDefault="00275F1A" w:rsidP="00275F1A">
      <w:pPr>
        <w:rPr>
          <w:rFonts w:ascii="Times New Roman" w:hAnsi="Times New Roman" w:cs="Times New Roman"/>
          <w:b/>
          <w:lang w:val="it-IT"/>
        </w:rPr>
      </w:pPr>
    </w:p>
    <w:p w14:paraId="4AF0367C" w14:textId="77777777" w:rsidR="00275F1A" w:rsidRDefault="00275F1A" w:rsidP="00275F1A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7C670923" w14:textId="77777777" w:rsidR="00275F1A" w:rsidRDefault="00275F1A" w:rsidP="00275F1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 xml:space="preserve">Clyde Caruana MP, </w:t>
      </w:r>
      <w:r w:rsidRPr="00A12A44">
        <w:rPr>
          <w:rFonts w:ascii="Times New Roman" w:hAnsi="Times New Roman" w:cs="Times New Roman"/>
          <w:lang w:val="mt-MT"/>
        </w:rPr>
        <w:t>Ministru għall</w:t>
      </w:r>
      <w:r w:rsidRPr="00A12A44">
        <w:rPr>
          <w:rFonts w:ascii="Times New Roman" w:hAnsi="Times New Roman" w:cs="Times New Roman"/>
          <w:lang w:val="mt-MT"/>
        </w:rPr>
        <w:noBreakHyphen/>
      </w:r>
      <w:r>
        <w:rPr>
          <w:rFonts w:ascii="Times New Roman" w:hAnsi="Times New Roman" w:cs="Times New Roman"/>
          <w:lang w:val="mt-MT"/>
        </w:rPr>
        <w:t>Finanzi</w:t>
      </w:r>
    </w:p>
    <w:p w14:paraId="17D6789B" w14:textId="4EAC553B" w:rsidR="00275F1A" w:rsidRDefault="00275F1A" w:rsidP="00275F1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 w:rsidR="00433DBD">
        <w:rPr>
          <w:rFonts w:ascii="Times New Roman" w:hAnsi="Times New Roman" w:cs="Times New Roman"/>
          <w:lang w:val="mt-MT"/>
        </w:rPr>
        <w:t>Naomi Cachia</w:t>
      </w:r>
      <w:r>
        <w:rPr>
          <w:rFonts w:ascii="Times New Roman" w:hAnsi="Times New Roman" w:cs="Times New Roman"/>
          <w:lang w:val="mt-MT"/>
        </w:rPr>
        <w:t xml:space="preserve"> MP</w:t>
      </w:r>
    </w:p>
    <w:p w14:paraId="19DD9393" w14:textId="24C7ED12" w:rsidR="00275F1A" w:rsidRDefault="00275F1A" w:rsidP="00275F1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 w:rsidR="00433DBD">
        <w:rPr>
          <w:rFonts w:ascii="Times New Roman" w:hAnsi="Times New Roman" w:cs="Times New Roman"/>
          <w:lang w:val="mt-MT"/>
        </w:rPr>
        <w:t xml:space="preserve">Davina Sammut Hili </w:t>
      </w:r>
      <w:r>
        <w:rPr>
          <w:rFonts w:ascii="Times New Roman" w:hAnsi="Times New Roman" w:cs="Times New Roman"/>
          <w:lang w:val="mt-MT"/>
        </w:rPr>
        <w:t>MP</w:t>
      </w:r>
    </w:p>
    <w:p w14:paraId="647329E5" w14:textId="77777777" w:rsidR="00275F1A" w:rsidRDefault="00275F1A" w:rsidP="00275F1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Adrian Delia MP</w:t>
      </w:r>
    </w:p>
    <w:p w14:paraId="45DC1AC2" w14:textId="1484E7BC" w:rsidR="00275F1A" w:rsidRPr="00217D9C" w:rsidRDefault="00275F1A" w:rsidP="00275F1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Jerome Caruana Cilia MP</w:t>
      </w:r>
    </w:p>
    <w:p w14:paraId="311B1893" w14:textId="77777777" w:rsidR="00275F1A" w:rsidRPr="00217D9C" w:rsidRDefault="00275F1A" w:rsidP="00275F1A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778A85D5" w14:textId="22A10398" w:rsidR="00275F1A" w:rsidRPr="00217D9C" w:rsidRDefault="00275F1A" w:rsidP="00275F1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67</w:t>
      </w:r>
    </w:p>
    <w:p w14:paraId="183D32B2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7ECE82F1" w14:textId="236821FC" w:rsidR="00275F1A" w:rsidRDefault="00275F1A" w:rsidP="00275F1A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L-Erbgħa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25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’12.00</w:t>
      </w:r>
      <w:r w:rsidRPr="00217D9C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>.</w:t>
      </w:r>
    </w:p>
    <w:p w14:paraId="5382652A" w14:textId="77777777" w:rsidR="00275F1A" w:rsidRPr="00217D9C" w:rsidRDefault="00275F1A" w:rsidP="00275F1A">
      <w:pPr>
        <w:jc w:val="center"/>
        <w:rPr>
          <w:rFonts w:ascii="Times New Roman" w:hAnsi="Times New Roman" w:cs="Times New Roman"/>
          <w:lang w:val="it-IT"/>
        </w:rPr>
      </w:pPr>
    </w:p>
    <w:p w14:paraId="4C6FE1C9" w14:textId="1F69AEB9" w:rsidR="00275F1A" w:rsidRPr="00217D9C" w:rsidRDefault="00275F1A" w:rsidP="00275F1A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 w:eastAsia="ko-KR"/>
        </w:rPr>
        <w:t>-</w:t>
      </w:r>
      <w:r>
        <w:rPr>
          <w:rFonts w:ascii="Times New Roman" w:hAnsi="Times New Roman" w:cs="Times New Roman"/>
          <w:b/>
          <w:lang w:val="mt-MT" w:eastAsia="ko-KR"/>
        </w:rPr>
        <w:t>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25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’12.00</w:t>
      </w:r>
      <w:r w:rsidRPr="00217D9C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7B35BA93" w14:textId="77777777" w:rsidR="00275F1A" w:rsidRPr="00217D9C" w:rsidRDefault="00275F1A" w:rsidP="00275F1A">
      <w:pPr>
        <w:jc w:val="both"/>
        <w:rPr>
          <w:rFonts w:ascii="Times New Roman" w:hAnsi="Times New Roman" w:cs="Times New Roman"/>
          <w:lang w:val="mt-MT"/>
        </w:rPr>
      </w:pPr>
    </w:p>
    <w:p w14:paraId="5743A272" w14:textId="77777777" w:rsidR="00275F1A" w:rsidRPr="00A12A44" w:rsidRDefault="00275F1A" w:rsidP="00275F1A">
      <w:pPr>
        <w:jc w:val="both"/>
        <w:rPr>
          <w:rFonts w:ascii="Times New Roman" w:hAnsi="Times New Roman" w:cs="Times New Roman"/>
          <w:lang w:val="mt-MT"/>
        </w:rPr>
      </w:pPr>
    </w:p>
    <w:p w14:paraId="58BBD1CB" w14:textId="77777777" w:rsidR="00275F1A" w:rsidRPr="00A12A44" w:rsidRDefault="00275F1A" w:rsidP="00275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386C458B" w14:textId="77777777" w:rsidR="00275F1A" w:rsidRPr="00A12A44" w:rsidRDefault="00275F1A" w:rsidP="00275F1A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p w14:paraId="0ACFEF73" w14:textId="70BD9605" w:rsidR="00275F1A" w:rsidRPr="00275F1A" w:rsidRDefault="00275F1A" w:rsidP="00275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189491016"/>
      <w:r w:rsidRPr="00275F1A">
        <w:rPr>
          <w:rFonts w:ascii="Times New Roman" w:hAnsi="Times New Roman" w:cs="Times New Roman"/>
          <w:lang w:val="mt-MT"/>
        </w:rPr>
        <w:t>Abbozz Nru 155 – Abbozz ta’ Liġi li jimplimenta l-Miżuri tal-Estimi – Ministru għall-Finanzi</w:t>
      </w:r>
    </w:p>
    <w:p w14:paraId="2BA1A8FD" w14:textId="6621CD44" w:rsidR="00275F1A" w:rsidRPr="00275F1A" w:rsidRDefault="00275F1A" w:rsidP="00275F1A">
      <w:pPr>
        <w:ind w:left="283"/>
        <w:jc w:val="both"/>
        <w:rPr>
          <w:rFonts w:ascii="Times New Roman" w:hAnsi="Times New Roman" w:cs="Times New Roman"/>
          <w:lang w:val="mt-MT"/>
        </w:rPr>
      </w:pPr>
    </w:p>
    <w:p w14:paraId="73DCABD4" w14:textId="77777777" w:rsidR="00275F1A" w:rsidRPr="00A12A44" w:rsidRDefault="00275F1A" w:rsidP="00275F1A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73B8CD83" w14:textId="77777777" w:rsidR="00275F1A" w:rsidRPr="00AF342F" w:rsidRDefault="00275F1A" w:rsidP="00275F1A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3"/>
    <w:p w14:paraId="13B11134" w14:textId="77777777" w:rsidR="00275F1A" w:rsidRPr="00AF342F" w:rsidRDefault="00275F1A" w:rsidP="00275F1A">
      <w:pPr>
        <w:rPr>
          <w:rFonts w:ascii="Times New Roman" w:hAnsi="Times New Roman" w:cs="Times New Roman"/>
          <w:lang w:val="mt-MT"/>
        </w:rPr>
      </w:pPr>
    </w:p>
    <w:p w14:paraId="0AEDC00D" w14:textId="77777777" w:rsidR="00275F1A" w:rsidRDefault="00275F1A" w:rsidP="00275F1A">
      <w:pPr>
        <w:rPr>
          <w:rFonts w:ascii="Times New Roman" w:hAnsi="Times New Roman" w:cs="Times New Roman"/>
          <w:lang w:val="mt-MT"/>
        </w:rPr>
      </w:pPr>
    </w:p>
    <w:p w14:paraId="5DED6320" w14:textId="77777777" w:rsidR="00275F1A" w:rsidRDefault="00275F1A" w:rsidP="00275F1A">
      <w:pPr>
        <w:rPr>
          <w:rFonts w:ascii="Times New Roman" w:hAnsi="Times New Roman" w:cs="Times New Roman"/>
          <w:lang w:val="mt-MT"/>
        </w:rPr>
      </w:pPr>
    </w:p>
    <w:p w14:paraId="7700A980" w14:textId="77777777" w:rsidR="00275F1A" w:rsidRDefault="00275F1A" w:rsidP="00275F1A">
      <w:pPr>
        <w:rPr>
          <w:rFonts w:ascii="Times New Roman" w:hAnsi="Times New Roman" w:cs="Times New Roman"/>
          <w:lang w:val="mt-MT"/>
        </w:rPr>
      </w:pPr>
    </w:p>
    <w:p w14:paraId="6F737C66" w14:textId="77777777" w:rsidR="00275F1A" w:rsidRDefault="00275F1A" w:rsidP="00275F1A">
      <w:pPr>
        <w:rPr>
          <w:rFonts w:ascii="Times New Roman" w:hAnsi="Times New Roman" w:cs="Times New Roman"/>
          <w:lang w:val="mt-MT"/>
        </w:rPr>
      </w:pPr>
    </w:p>
    <w:p w14:paraId="3C783A49" w14:textId="77777777" w:rsidR="00275F1A" w:rsidRDefault="00275F1A" w:rsidP="00275F1A">
      <w:pPr>
        <w:rPr>
          <w:rFonts w:ascii="Times New Roman" w:hAnsi="Times New Roman" w:cs="Times New Roman"/>
          <w:lang w:val="mt-MT"/>
        </w:rPr>
      </w:pPr>
    </w:p>
    <w:p w14:paraId="6B60C547" w14:textId="77777777" w:rsidR="00275F1A" w:rsidRPr="00217D9C" w:rsidRDefault="00275F1A" w:rsidP="00275F1A">
      <w:pPr>
        <w:rPr>
          <w:rFonts w:ascii="Times New Roman" w:hAnsi="Times New Roman" w:cs="Times New Roman"/>
          <w:lang w:val="mt-MT"/>
        </w:rPr>
      </w:pPr>
    </w:p>
    <w:p w14:paraId="7A7D2EEC" w14:textId="77777777" w:rsidR="00275F1A" w:rsidRPr="00217D9C" w:rsidRDefault="00275F1A" w:rsidP="00275F1A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2F7E16EF" w14:textId="1D9B60C2" w:rsidR="00275F1A" w:rsidRPr="00217D9C" w:rsidRDefault="00433DBD" w:rsidP="00275F1A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23</w:t>
      </w:r>
      <w:r w:rsidR="00275F1A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275F1A">
        <w:rPr>
          <w:rFonts w:ascii="Times New Roman" w:hAnsi="Times New Roman" w:cs="Times New Roman"/>
          <w:b/>
          <w:lang w:val="mt-MT"/>
        </w:rPr>
        <w:t>Frar</w:t>
      </w:r>
      <w:r w:rsidR="00275F1A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275F1A">
        <w:rPr>
          <w:rFonts w:ascii="Times New Roman" w:hAnsi="Times New Roman" w:cs="Times New Roman"/>
          <w:b/>
          <w:lang w:val="mt-MT"/>
        </w:rPr>
        <w:t>6</w:t>
      </w:r>
      <w:r w:rsidR="00275F1A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</w:r>
      <w:r w:rsidR="00275F1A"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1342AAC4" w14:textId="77777777" w:rsidR="00275F1A" w:rsidRPr="00513F0B" w:rsidRDefault="00275F1A" w:rsidP="00275F1A">
      <w:pPr>
        <w:rPr>
          <w:lang w:val="de-DE"/>
        </w:rPr>
      </w:pPr>
    </w:p>
    <w:p w14:paraId="203325D2" w14:textId="77777777" w:rsidR="00F5203D" w:rsidRPr="00275F1A" w:rsidRDefault="00F5203D">
      <w:pPr>
        <w:rPr>
          <w:lang w:val="mt-MT"/>
        </w:rPr>
      </w:pPr>
    </w:p>
    <w:sectPr w:rsidR="00F5203D" w:rsidRPr="00275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AB"/>
    <w:rsid w:val="000F0EDE"/>
    <w:rsid w:val="001F1736"/>
    <w:rsid w:val="00275F1A"/>
    <w:rsid w:val="002F4CF1"/>
    <w:rsid w:val="003D31AB"/>
    <w:rsid w:val="00433DBD"/>
    <w:rsid w:val="005D639B"/>
    <w:rsid w:val="005F639A"/>
    <w:rsid w:val="00741D08"/>
    <w:rsid w:val="009C4607"/>
    <w:rsid w:val="00B77449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C01E"/>
  <w15:chartTrackingRefBased/>
  <w15:docId w15:val="{1172C83B-2ACC-411D-8AAC-D065AB8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1AB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D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1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275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275F1A"/>
  </w:style>
  <w:style w:type="paragraph" w:customStyle="1" w:styleId="Category">
    <w:name w:val="Category"/>
    <w:basedOn w:val="Normal"/>
    <w:next w:val="Normal"/>
    <w:rsid w:val="00275F1A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2026-02-20T15:01:00Z</dcterms:created>
  <dcterms:modified xsi:type="dcterms:W3CDTF">2026-02-23T09:32:00Z</dcterms:modified>
</cp:coreProperties>
</file>